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FC" w:rsidRDefault="007F17FC" w:rsidP="007F1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30">
        <w:rPr>
          <w:rFonts w:ascii="Times New Roman" w:hAnsi="Times New Roman" w:cs="Times New Roman"/>
          <w:b/>
          <w:sz w:val="28"/>
          <w:szCs w:val="28"/>
        </w:rPr>
        <w:t xml:space="preserve">План проведения совещаний при заместителе директора по ВР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7FC" w:rsidRDefault="007F17FC" w:rsidP="007F1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F17FC" w:rsidRDefault="007F17FC" w:rsidP="007F1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30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6343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63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430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6343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63430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pPr w:leftFromText="180" w:rightFromText="180" w:vertAnchor="page" w:horzAnchor="margin" w:tblpXSpec="center" w:tblpY="2286"/>
        <w:tblW w:w="9747" w:type="dxa"/>
        <w:tblLook w:val="04A0" w:firstRow="1" w:lastRow="0" w:firstColumn="1" w:lastColumn="0" w:noHBand="0" w:noVBand="1"/>
      </w:tblPr>
      <w:tblGrid>
        <w:gridCol w:w="1668"/>
        <w:gridCol w:w="4712"/>
        <w:gridCol w:w="3367"/>
      </w:tblGrid>
      <w:tr w:rsidR="007F17FC" w:rsidTr="00EE3052">
        <w:tc>
          <w:tcPr>
            <w:tcW w:w="1668" w:type="dxa"/>
          </w:tcPr>
          <w:p w:rsidR="007F17FC" w:rsidRPr="00CD3CA9" w:rsidRDefault="007F17FC" w:rsidP="007F1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A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12" w:type="dxa"/>
          </w:tcPr>
          <w:p w:rsidR="007F17FC" w:rsidRPr="00CD3CA9" w:rsidRDefault="007F17FC" w:rsidP="007F1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A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3367" w:type="dxa"/>
          </w:tcPr>
          <w:p w:rsidR="007F17FC" w:rsidRPr="00CD3CA9" w:rsidRDefault="007F17FC" w:rsidP="007F1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C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 корректировке раздела «Воспитательная работа» годового плана работы школы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Организация питания на новый учебный год.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праздника «День знаний».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D3CA9">
              <w:rPr>
                <w:rFonts w:ascii="Times New Roman" w:hAnsi="Times New Roman" w:cs="Times New Roman"/>
                <w:sz w:val="28"/>
                <w:szCs w:val="28"/>
              </w:rPr>
              <w:t>Итоги планирования воспитательной работы классными руководителями.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 организации работы с родителями.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 организации дежурства по школе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 профилактике дорожно-транспортного травматизма</w:t>
            </w:r>
          </w:p>
          <w:p w:rsidR="007F17FC" w:rsidRPr="00CD3CA9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 утверждении программ кружков и секций (расписание).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1.Планирование воспитательной работы на осенние каникулы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 воспитательной работы классных руководителей за первую четверть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3.Отчет о проверке классных уголков.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4.Анализ профилактической работы по предупреждению и поведению при пожаре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 организации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-родительского патруля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 спортивно-оздоровительной работы в школе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3.Итоги проведения инструктажа по ТБ «Правила поведения зимой на водоемах и при гололеде».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4.Организация рейдов по внешнем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виду учащихся 1-11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работы классных руководителей за 1 полугодие.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новогодних праздников.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 организации работы с родителями.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4.Анализ работы по профилактике асоциального поведения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712" w:type="dxa"/>
          </w:tcPr>
          <w:p w:rsidR="007F17FC" w:rsidRPr="00182AEA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.Своевременность и правильность оформления записей в журналах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82AEA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и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Дня Защитника Отечества 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и проведение праздника 8 Марта</w:t>
            </w:r>
          </w:p>
          <w:p w:rsidR="007F17FC" w:rsidRPr="00182AEA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3.Анализ посещенных классных часов и родительских собраний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1.Подготовка классных руководителей к проведению диагностики уровня воспитанности учащихся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2.Подготовка плана мероприятий на весенние каникулы.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3.Анализ посещаемости учащимися школьных кружков и секций.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1.Подготовка к празднованию Дня Победы.</w:t>
            </w:r>
          </w:p>
          <w:p w:rsidR="007F17FC" w:rsidRPr="00182AEA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классных руководителей по профориентации.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 проведении праздника последнего звонка.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Организация и проведение выпускного вечера в 9 классе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3.Отчет классных руководителей о проведенной воспитательной и профилактической работе.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 организации оздоровительного лагеря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FC" w:rsidTr="00EE3052">
        <w:tc>
          <w:tcPr>
            <w:tcW w:w="1668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712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работы оздоровительного лагеря.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 проведения выпускного вечера.</w:t>
            </w:r>
          </w:p>
        </w:tc>
        <w:tc>
          <w:tcPr>
            <w:tcW w:w="3367" w:type="dxa"/>
          </w:tcPr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7F17FC" w:rsidRDefault="007F17FC" w:rsidP="007F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7FC" w:rsidRPr="00CD3CA9" w:rsidRDefault="007F17FC" w:rsidP="007F1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2FC" w:rsidRDefault="003062FC" w:rsidP="007F17FC">
      <w:pPr>
        <w:spacing w:after="0"/>
      </w:pPr>
      <w:bookmarkStart w:id="0" w:name="_GoBack"/>
      <w:bookmarkEnd w:id="0"/>
    </w:p>
    <w:sectPr w:rsidR="003062FC" w:rsidSect="007F1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FC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17FC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2375</Characters>
  <Application>Microsoft Office Word</Application>
  <DocSecurity>0</DocSecurity>
  <Lines>19</Lines>
  <Paragraphs>5</Paragraphs>
  <ScaleCrop>false</ScaleCrop>
  <Company>*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2020-05-31T08:12:00Z</dcterms:created>
  <dcterms:modified xsi:type="dcterms:W3CDTF">2020-05-31T08:16:00Z</dcterms:modified>
</cp:coreProperties>
</file>